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E9" w:rsidRDefault="00BF06C6" w:rsidP="00B5546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ge">
              <wp:posOffset>161925</wp:posOffset>
            </wp:positionV>
            <wp:extent cx="7390130" cy="98196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0130" cy="98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6F" w:rsidRDefault="00B5546F" w:rsidP="00B5546F">
      <w:pPr>
        <w:jc w:val="center"/>
      </w:pPr>
    </w:p>
    <w:p w:rsidR="00B5546F" w:rsidRPr="00BF06C6" w:rsidRDefault="00BF06C6" w:rsidP="00B5546F">
      <w:pPr>
        <w:jc w:val="center"/>
        <w:rPr>
          <w:rFonts w:ascii="Chivo" w:hAnsi="Chivo"/>
          <w:b/>
          <w:sz w:val="32"/>
          <w:szCs w:val="32"/>
        </w:rPr>
      </w:pPr>
      <w:r w:rsidRPr="00BF06C6">
        <w:rPr>
          <w:rFonts w:ascii="Chivo" w:hAnsi="Chivo"/>
          <w:b/>
          <w:sz w:val="32"/>
          <w:szCs w:val="32"/>
        </w:rPr>
        <w:t>Payoff Authorization</w:t>
      </w:r>
    </w:p>
    <w:p w:rsidR="008666C7" w:rsidRDefault="008666C7" w:rsidP="008666C7">
      <w:r>
        <w:t xml:space="preserve">BORROWER(s): </w:t>
      </w:r>
      <w:r>
        <w:tab/>
      </w:r>
      <w:r>
        <w:tab/>
      </w:r>
    </w:p>
    <w:p w:rsidR="008666C7" w:rsidRDefault="008666C7" w:rsidP="008666C7">
      <w:r>
        <w:t xml:space="preserve">PROPERTY ADDRESS: </w:t>
      </w:r>
      <w:r>
        <w:tab/>
        <w:t xml:space="preserve"> </w:t>
      </w:r>
    </w:p>
    <w:p w:rsidR="008666C7" w:rsidRDefault="008666C7" w:rsidP="008666C7">
      <w:r>
        <w:t xml:space="preserve">DATE OF PAYOFF:      </w:t>
      </w:r>
    </w:p>
    <w:p w:rsidR="008666C7" w:rsidRDefault="008666C7" w:rsidP="008666C7"/>
    <w:p w:rsidR="008666C7" w:rsidRDefault="008666C7" w:rsidP="008666C7">
      <w:r>
        <w:t>To Whom It May Concern:</w:t>
      </w:r>
    </w:p>
    <w:p w:rsidR="008666C7" w:rsidRPr="002D7224" w:rsidRDefault="008666C7" w:rsidP="008666C7">
      <w:r>
        <w:t xml:space="preserve">I/We are </w:t>
      </w:r>
      <w:r w:rsidRPr="005B1D38">
        <w:t xml:space="preserve">preparing for the sale of </w:t>
      </w:r>
      <w:r>
        <w:t xml:space="preserve">my/our home and authorize </w:t>
      </w:r>
      <w:r w:rsidR="004E3154">
        <w:t>New Castle Title</w:t>
      </w:r>
      <w:r>
        <w:t xml:space="preserve"> to assist with a payoff.  Please have the payoff </w:t>
      </w:r>
      <w:r w:rsidRPr="005B1D38">
        <w:t>sent via fax</w:t>
      </w:r>
      <w:r>
        <w:t xml:space="preserve"> to New Castle Title</w:t>
      </w:r>
      <w:r w:rsidR="004E3154">
        <w:t xml:space="preserve"> at 608-783-9266 or email to Closings@newcastletitle.us.</w:t>
      </w:r>
      <w:r w:rsidRPr="005B1D38">
        <w:t xml:space="preserve">  </w:t>
      </w:r>
      <w:r w:rsidR="004E3154">
        <w:t>Should</w:t>
      </w:r>
      <w:r w:rsidRPr="005B1D38">
        <w:t xml:space="preserve"> New Castle Title </w:t>
      </w:r>
      <w:r w:rsidR="004E3154">
        <w:t xml:space="preserve">need </w:t>
      </w:r>
      <w:r w:rsidRPr="005B1D38">
        <w:t xml:space="preserve">any further information </w:t>
      </w:r>
      <w:r w:rsidR="004E3154">
        <w:t>please provide as requested.</w:t>
      </w:r>
      <w:bookmarkStart w:id="0" w:name="_GoBack"/>
      <w:bookmarkEnd w:id="0"/>
    </w:p>
    <w:p w:rsidR="008666C7" w:rsidRDefault="008666C7" w:rsidP="008666C7">
      <w:pPr>
        <w:pStyle w:val="NoSpacing"/>
      </w:pPr>
      <w:r>
        <w:t>Thank you for your prompt assistance in this very important matter.</w:t>
      </w:r>
    </w:p>
    <w:p w:rsidR="008666C7" w:rsidRDefault="008666C7" w:rsidP="008666C7">
      <w:pPr>
        <w:pStyle w:val="NoSpacing"/>
      </w:pPr>
    </w:p>
    <w:p w:rsidR="008666C7" w:rsidRDefault="008666C7" w:rsidP="008666C7">
      <w:pPr>
        <w:pStyle w:val="NoSpacing"/>
      </w:pPr>
    </w:p>
    <w:p w:rsidR="008666C7" w:rsidRDefault="008666C7" w:rsidP="008666C7">
      <w:pPr>
        <w:pStyle w:val="NoSpacing"/>
      </w:pPr>
      <w:r>
        <w:t>__________________________________</w:t>
      </w:r>
      <w:r>
        <w:tab/>
        <w:t>_______________________________________</w:t>
      </w:r>
    </w:p>
    <w:p w:rsidR="008666C7" w:rsidRDefault="008666C7" w:rsidP="008666C7">
      <w:pPr>
        <w:pStyle w:val="NoSpacing"/>
      </w:pPr>
      <w:r>
        <w:tab/>
      </w:r>
      <w:r>
        <w:tab/>
      </w:r>
      <w:r>
        <w:tab/>
      </w:r>
    </w:p>
    <w:p w:rsidR="008666C7" w:rsidRDefault="008666C7" w:rsidP="008666C7">
      <w:pPr>
        <w:pStyle w:val="NoSpacing"/>
      </w:pPr>
    </w:p>
    <w:p w:rsidR="008666C7" w:rsidRDefault="008666C7" w:rsidP="008666C7">
      <w:pPr>
        <w:pStyle w:val="NoSpacing"/>
      </w:pPr>
      <w:r>
        <w:t>SS #_______________________________</w:t>
      </w:r>
      <w:r>
        <w:tab/>
        <w:t>SS #___________________________________</w:t>
      </w:r>
    </w:p>
    <w:p w:rsidR="008666C7" w:rsidRDefault="008666C7" w:rsidP="008666C7">
      <w:pPr>
        <w:pStyle w:val="NoSpacing"/>
        <w:rPr>
          <w:sz w:val="24"/>
          <w:szCs w:val="24"/>
        </w:rPr>
      </w:pPr>
    </w:p>
    <w:p w:rsidR="008666C7" w:rsidRDefault="008666C7" w:rsidP="00866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#___________________________</w:t>
      </w:r>
    </w:p>
    <w:p w:rsidR="008666C7" w:rsidRDefault="008666C7" w:rsidP="008666C7">
      <w:pPr>
        <w:pStyle w:val="NoSpacing"/>
        <w:rPr>
          <w:sz w:val="24"/>
          <w:szCs w:val="24"/>
        </w:rPr>
      </w:pPr>
    </w:p>
    <w:p w:rsidR="00B5546F" w:rsidRPr="00B5546F" w:rsidRDefault="00B5546F" w:rsidP="008666C7">
      <w:pPr>
        <w:ind w:left="5040" w:firstLine="720"/>
        <w:rPr>
          <w:sz w:val="24"/>
          <w:szCs w:val="24"/>
        </w:rPr>
      </w:pPr>
    </w:p>
    <w:sectPr w:rsidR="00B5546F" w:rsidRPr="00B5546F" w:rsidSect="00B5546F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6F" w:rsidRDefault="00B5546F" w:rsidP="00B5546F">
      <w:pPr>
        <w:spacing w:after="0" w:line="240" w:lineRule="auto"/>
      </w:pPr>
      <w:r>
        <w:separator/>
      </w:r>
    </w:p>
  </w:endnote>
  <w:endnote w:type="continuationSeparator" w:id="0">
    <w:p w:rsidR="00B5546F" w:rsidRDefault="00B5546F" w:rsidP="00B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vo">
    <w:panose1 w:val="02000000000000000000"/>
    <w:charset w:val="00"/>
    <w:family w:val="auto"/>
    <w:pitch w:val="variable"/>
    <w:sig w:usb0="8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6F" w:rsidRDefault="00B5546F" w:rsidP="00B5546F">
      <w:pPr>
        <w:spacing w:after="0" w:line="240" w:lineRule="auto"/>
      </w:pPr>
      <w:r>
        <w:separator/>
      </w:r>
    </w:p>
  </w:footnote>
  <w:footnote w:type="continuationSeparator" w:id="0">
    <w:p w:rsidR="00B5546F" w:rsidRDefault="00B5546F" w:rsidP="00B5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6F"/>
    <w:rsid w:val="0000565F"/>
    <w:rsid w:val="00066D9C"/>
    <w:rsid w:val="000A182C"/>
    <w:rsid w:val="000C30C1"/>
    <w:rsid w:val="001F6534"/>
    <w:rsid w:val="003F6681"/>
    <w:rsid w:val="00426AE9"/>
    <w:rsid w:val="004E3154"/>
    <w:rsid w:val="00734DB9"/>
    <w:rsid w:val="008666C7"/>
    <w:rsid w:val="00993AEB"/>
    <w:rsid w:val="00A77803"/>
    <w:rsid w:val="00AC6C8C"/>
    <w:rsid w:val="00B41D84"/>
    <w:rsid w:val="00B5546F"/>
    <w:rsid w:val="00BF06C6"/>
    <w:rsid w:val="00D24F5E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68C32-9616-4117-8F94-75E6F29A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6F"/>
  </w:style>
  <w:style w:type="paragraph" w:styleId="Footer">
    <w:name w:val="footer"/>
    <w:basedOn w:val="Normal"/>
    <w:link w:val="FooterChar"/>
    <w:uiPriority w:val="99"/>
    <w:unhideWhenUsed/>
    <w:rsid w:val="00B5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6F"/>
  </w:style>
  <w:style w:type="paragraph" w:styleId="NoSpacing">
    <w:name w:val="No Spacing"/>
    <w:uiPriority w:val="1"/>
    <w:qFormat/>
    <w:rsid w:val="0086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Holtz-Turner</dc:creator>
  <cp:lastModifiedBy>Jennifer Jahr</cp:lastModifiedBy>
  <cp:revision>5</cp:revision>
  <cp:lastPrinted>2012-07-25T13:51:00Z</cp:lastPrinted>
  <dcterms:created xsi:type="dcterms:W3CDTF">2016-08-26T19:03:00Z</dcterms:created>
  <dcterms:modified xsi:type="dcterms:W3CDTF">2016-09-20T14:14:00Z</dcterms:modified>
</cp:coreProperties>
</file>